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C6237" w14:textId="7DF4CB68" w:rsidR="00F247C2" w:rsidRPr="00AA61AE" w:rsidRDefault="00AA61A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Пример скаутского отчёта на </w:t>
      </w:r>
      <w:bookmarkStart w:id="0" w:name="_GoBack"/>
      <w:bookmarkEnd w:id="0"/>
      <w:r>
        <w:rPr>
          <w:b/>
          <w:sz w:val="32"/>
          <w:szCs w:val="32"/>
          <w:u w:val="single"/>
        </w:rPr>
        <w:t>молодого игрока</w:t>
      </w:r>
    </w:p>
    <w:p w14:paraId="016D018C" w14:textId="77777777" w:rsidR="00230C99" w:rsidRDefault="00230C99" w:rsidP="00230C99">
      <w:pPr>
        <w:tabs>
          <w:tab w:val="left" w:pos="1657"/>
        </w:tabs>
        <w:rPr>
          <w:sz w:val="24"/>
        </w:rPr>
      </w:pPr>
      <w:r w:rsidRPr="00DA1056">
        <w:rPr>
          <w:sz w:val="24"/>
          <w:u w:val="single"/>
        </w:rPr>
        <w:t>основная позиция</w:t>
      </w:r>
      <w:r w:rsidRPr="00230C99">
        <w:rPr>
          <w:sz w:val="24"/>
        </w:rPr>
        <w:t xml:space="preserve">: </w:t>
      </w:r>
      <w:r>
        <w:rPr>
          <w:sz w:val="24"/>
        </w:rPr>
        <w:t>разыгрывающий защитник</w:t>
      </w:r>
    </w:p>
    <w:p w14:paraId="4DE105CA" w14:textId="77777777" w:rsidR="00230C99" w:rsidRDefault="00230C99" w:rsidP="00230C99">
      <w:pPr>
        <w:tabs>
          <w:tab w:val="left" w:pos="1657"/>
        </w:tabs>
        <w:rPr>
          <w:sz w:val="24"/>
        </w:rPr>
      </w:pPr>
      <w:r w:rsidRPr="00DA1056">
        <w:rPr>
          <w:sz w:val="24"/>
          <w:u w:val="single"/>
        </w:rPr>
        <w:t>вторая позиция</w:t>
      </w:r>
      <w:r w:rsidRPr="005059E5">
        <w:rPr>
          <w:sz w:val="24"/>
        </w:rPr>
        <w:t xml:space="preserve">: </w:t>
      </w:r>
      <w:r>
        <w:rPr>
          <w:sz w:val="24"/>
        </w:rPr>
        <w:t>атакующий защитник</w:t>
      </w:r>
    </w:p>
    <w:p w14:paraId="4CA7FD7C" w14:textId="77777777" w:rsidR="00230C99" w:rsidRDefault="00046306" w:rsidP="00230C99">
      <w:pPr>
        <w:tabs>
          <w:tab w:val="left" w:pos="1657"/>
        </w:tabs>
        <w:rPr>
          <w:sz w:val="24"/>
        </w:rPr>
      </w:pPr>
      <w:r w:rsidRPr="00DA1056">
        <w:rPr>
          <w:sz w:val="24"/>
          <w:u w:val="single"/>
        </w:rPr>
        <w:t>возраст на момент написания отчёта</w:t>
      </w:r>
      <w:r w:rsidRPr="00046306">
        <w:rPr>
          <w:sz w:val="24"/>
        </w:rPr>
        <w:t xml:space="preserve">: </w:t>
      </w:r>
      <w:r>
        <w:rPr>
          <w:sz w:val="24"/>
        </w:rPr>
        <w:t xml:space="preserve">15 лет (полные) </w:t>
      </w:r>
    </w:p>
    <w:p w14:paraId="50873391" w14:textId="77777777" w:rsidR="000253BB" w:rsidRDefault="000253BB">
      <w:pPr>
        <w:rPr>
          <w:sz w:val="24"/>
          <w:u w:val="single"/>
        </w:rPr>
      </w:pPr>
      <w:r w:rsidRPr="00C97F94">
        <w:rPr>
          <w:sz w:val="24"/>
          <w:u w:val="single"/>
        </w:rPr>
        <w:t>Общее</w:t>
      </w:r>
    </w:p>
    <w:p w14:paraId="6DD22FAB" w14:textId="77777777" w:rsidR="007F0AEF" w:rsidRDefault="009869ED">
      <w:pPr>
        <w:rPr>
          <w:sz w:val="24"/>
        </w:rPr>
      </w:pPr>
      <w:r>
        <w:rPr>
          <w:sz w:val="24"/>
        </w:rPr>
        <w:t xml:space="preserve">Хорошо развитый в физическом плане </w:t>
      </w:r>
      <w:r w:rsidR="003F6343">
        <w:rPr>
          <w:sz w:val="24"/>
        </w:rPr>
        <w:t>(</w:t>
      </w:r>
      <w:r>
        <w:rPr>
          <w:sz w:val="24"/>
        </w:rPr>
        <w:t>для своего возраста</w:t>
      </w:r>
      <w:r w:rsidR="003F6343">
        <w:rPr>
          <w:sz w:val="24"/>
        </w:rPr>
        <w:t>)</w:t>
      </w:r>
      <w:r w:rsidR="007F0AEF">
        <w:rPr>
          <w:sz w:val="24"/>
        </w:rPr>
        <w:t xml:space="preserve"> юный баскетболист</w:t>
      </w:r>
    </w:p>
    <w:p w14:paraId="337BA5D6" w14:textId="77777777" w:rsidR="007F0AEF" w:rsidRDefault="005C3355">
      <w:pPr>
        <w:rPr>
          <w:sz w:val="24"/>
        </w:rPr>
      </w:pPr>
      <w:r>
        <w:rPr>
          <w:sz w:val="24"/>
        </w:rPr>
        <w:t>может вырасти и до двух метр</w:t>
      </w:r>
      <w:r w:rsidR="000964D8">
        <w:rPr>
          <w:sz w:val="24"/>
        </w:rPr>
        <w:t xml:space="preserve">ов, что не должно быть </w:t>
      </w:r>
      <w:r>
        <w:rPr>
          <w:sz w:val="24"/>
        </w:rPr>
        <w:t>поводом менять позицию</w:t>
      </w:r>
      <w:r w:rsidR="007F0AEF">
        <w:rPr>
          <w:sz w:val="24"/>
        </w:rPr>
        <w:t>. П</w:t>
      </w:r>
      <w:r>
        <w:rPr>
          <w:sz w:val="24"/>
        </w:rPr>
        <w:t>о его технике игры с мячом видна очень хорошая школа подготовки, первые трен</w:t>
      </w:r>
      <w:r w:rsidR="007F0AEF">
        <w:rPr>
          <w:sz w:val="24"/>
        </w:rPr>
        <w:t>еры отлично поработали</w:t>
      </w:r>
    </w:p>
    <w:p w14:paraId="2995E02E" w14:textId="77777777" w:rsidR="007F0AEF" w:rsidRDefault="000964D8">
      <w:pPr>
        <w:rPr>
          <w:sz w:val="24"/>
        </w:rPr>
      </w:pPr>
      <w:r>
        <w:rPr>
          <w:sz w:val="24"/>
        </w:rPr>
        <w:t>ведение, передачи, броски и особенно п</w:t>
      </w:r>
      <w:r w:rsidR="007F0AEF">
        <w:rPr>
          <w:sz w:val="24"/>
        </w:rPr>
        <w:t>роходы – его сильные стороны</w:t>
      </w:r>
    </w:p>
    <w:p w14:paraId="75C60B97" w14:textId="77777777" w:rsidR="007F0AEF" w:rsidRDefault="00795A9E">
      <w:pPr>
        <w:rPr>
          <w:sz w:val="24"/>
        </w:rPr>
      </w:pPr>
      <w:r>
        <w:rPr>
          <w:sz w:val="24"/>
        </w:rPr>
        <w:t>защита</w:t>
      </w:r>
      <w:r w:rsidR="007F0AEF">
        <w:rPr>
          <w:sz w:val="24"/>
        </w:rPr>
        <w:t xml:space="preserve"> – однозначно слабая сторона</w:t>
      </w:r>
    </w:p>
    <w:p w14:paraId="49B7999D" w14:textId="77777777" w:rsidR="007F0AEF" w:rsidRDefault="004E5C3E">
      <w:pPr>
        <w:rPr>
          <w:sz w:val="24"/>
        </w:rPr>
      </w:pPr>
      <w:r>
        <w:rPr>
          <w:sz w:val="24"/>
        </w:rPr>
        <w:t>во время игры выглядит уравновешенным, не по</w:t>
      </w:r>
      <w:r w:rsidR="009E7EF9">
        <w:rPr>
          <w:sz w:val="24"/>
        </w:rPr>
        <w:t xml:space="preserve">дверженным лишним, не нужным на площадке </w:t>
      </w:r>
      <w:r w:rsidR="003F6343">
        <w:rPr>
          <w:sz w:val="24"/>
        </w:rPr>
        <w:t>эмоциям</w:t>
      </w:r>
    </w:p>
    <w:p w14:paraId="238CFC52" w14:textId="77777777" w:rsidR="007F0AEF" w:rsidRDefault="004E5C3E">
      <w:pPr>
        <w:rPr>
          <w:sz w:val="24"/>
        </w:rPr>
      </w:pPr>
      <w:r>
        <w:rPr>
          <w:sz w:val="24"/>
        </w:rPr>
        <w:t xml:space="preserve">если и теряет после локальных неудач состояние «олимпийского спокойствия», </w:t>
      </w:r>
      <w:r w:rsidR="00BA55E9">
        <w:rPr>
          <w:sz w:val="24"/>
        </w:rPr>
        <w:t>взглядом в пол и</w:t>
      </w:r>
      <w:r w:rsidR="00BA55E9" w:rsidRPr="00BA55E9">
        <w:rPr>
          <w:sz w:val="24"/>
        </w:rPr>
        <w:t>/</w:t>
      </w:r>
      <w:r w:rsidR="00BA55E9">
        <w:rPr>
          <w:sz w:val="24"/>
        </w:rPr>
        <w:t xml:space="preserve">или хлопком руками </w:t>
      </w:r>
      <w:r>
        <w:rPr>
          <w:sz w:val="24"/>
        </w:rPr>
        <w:t xml:space="preserve">быстро </w:t>
      </w:r>
      <w:r w:rsidR="00BA55E9">
        <w:rPr>
          <w:sz w:val="24"/>
        </w:rPr>
        <w:t>«</w:t>
      </w:r>
      <w:r>
        <w:rPr>
          <w:sz w:val="24"/>
        </w:rPr>
        <w:t>перезаряжается</w:t>
      </w:r>
      <w:r w:rsidR="00BA55E9">
        <w:rPr>
          <w:sz w:val="24"/>
        </w:rPr>
        <w:t>»</w:t>
      </w:r>
      <w:r>
        <w:rPr>
          <w:sz w:val="24"/>
        </w:rPr>
        <w:t xml:space="preserve"> и продо</w:t>
      </w:r>
      <w:r w:rsidR="007F0AEF">
        <w:rPr>
          <w:sz w:val="24"/>
        </w:rPr>
        <w:t>лжает играть с чистого листа</w:t>
      </w:r>
    </w:p>
    <w:p w14:paraId="72B898EC" w14:textId="77777777" w:rsidR="007F0AEF" w:rsidRDefault="001E0D35">
      <w:pPr>
        <w:rPr>
          <w:sz w:val="24"/>
        </w:rPr>
      </w:pPr>
      <w:r>
        <w:rPr>
          <w:sz w:val="24"/>
        </w:rPr>
        <w:t xml:space="preserve">иногда выглядит уставшим, забегавшимся, выдохшимся, но, возможно, </w:t>
      </w:r>
      <w:r w:rsidR="00932108">
        <w:rPr>
          <w:sz w:val="24"/>
        </w:rPr>
        <w:t>«</w:t>
      </w:r>
      <w:r>
        <w:rPr>
          <w:sz w:val="24"/>
        </w:rPr>
        <w:t>приучен</w:t>
      </w:r>
      <w:r w:rsidR="00932108">
        <w:rPr>
          <w:sz w:val="24"/>
        </w:rPr>
        <w:t xml:space="preserve">» играть в режиме </w:t>
      </w:r>
      <w:r>
        <w:rPr>
          <w:sz w:val="24"/>
        </w:rPr>
        <w:t>энергосбережения</w:t>
      </w:r>
    </w:p>
    <w:p w14:paraId="2ECF8C59" w14:textId="77777777" w:rsidR="007F0AEF" w:rsidRDefault="00E75103">
      <w:pPr>
        <w:rPr>
          <w:sz w:val="24"/>
        </w:rPr>
      </w:pPr>
      <w:r>
        <w:rPr>
          <w:sz w:val="24"/>
        </w:rPr>
        <w:t>играя первым номером, мог бы быть (должен быть) более «вокальным» лидером</w:t>
      </w:r>
    </w:p>
    <w:p w14:paraId="6B47FA7C" w14:textId="77777777" w:rsidR="00F807E5" w:rsidRPr="009869ED" w:rsidRDefault="00A85430">
      <w:pPr>
        <w:rPr>
          <w:sz w:val="24"/>
        </w:rPr>
      </w:pPr>
      <w:r>
        <w:rPr>
          <w:sz w:val="24"/>
        </w:rPr>
        <w:t>избегает</w:t>
      </w:r>
      <w:r w:rsidR="00972DDC">
        <w:rPr>
          <w:sz w:val="24"/>
        </w:rPr>
        <w:t>, сторонится</w:t>
      </w:r>
      <w:r>
        <w:rPr>
          <w:sz w:val="24"/>
        </w:rPr>
        <w:t xml:space="preserve"> силовой борьбы</w:t>
      </w:r>
      <w:r w:rsidR="00E75103">
        <w:rPr>
          <w:sz w:val="24"/>
        </w:rPr>
        <w:t xml:space="preserve"> </w:t>
      </w:r>
      <w:r w:rsidR="001E0D35">
        <w:rPr>
          <w:sz w:val="24"/>
        </w:rPr>
        <w:t xml:space="preserve"> </w:t>
      </w:r>
      <w:r w:rsidR="005C3355">
        <w:rPr>
          <w:sz w:val="24"/>
        </w:rPr>
        <w:t xml:space="preserve"> </w:t>
      </w:r>
    </w:p>
    <w:p w14:paraId="4361642D" w14:textId="77777777" w:rsidR="000253BB" w:rsidRDefault="000253BB">
      <w:pPr>
        <w:rPr>
          <w:sz w:val="24"/>
          <w:u w:val="single"/>
        </w:rPr>
      </w:pPr>
      <w:r w:rsidRPr="00C97F94">
        <w:rPr>
          <w:sz w:val="24"/>
          <w:u w:val="single"/>
        </w:rPr>
        <w:t>Нападение</w:t>
      </w:r>
    </w:p>
    <w:p w14:paraId="0A4CF961" w14:textId="51B84DD6" w:rsidR="007F0AEF" w:rsidRDefault="00EA0141">
      <w:pPr>
        <w:rPr>
          <w:sz w:val="24"/>
        </w:rPr>
      </w:pPr>
      <w:r>
        <w:rPr>
          <w:sz w:val="24"/>
        </w:rPr>
        <w:t>Всегда ищет мяч в начале атак</w:t>
      </w:r>
      <w:r w:rsidR="008F1811">
        <w:rPr>
          <w:sz w:val="24"/>
        </w:rPr>
        <w:t>и</w:t>
      </w:r>
      <w:r>
        <w:rPr>
          <w:sz w:val="24"/>
        </w:rPr>
        <w:t xml:space="preserve">, </w:t>
      </w:r>
      <w:r w:rsidR="007F0AEF">
        <w:rPr>
          <w:sz w:val="24"/>
        </w:rPr>
        <w:t>жаждет играть первым номером</w:t>
      </w:r>
    </w:p>
    <w:p w14:paraId="4607A859" w14:textId="77777777" w:rsidR="007F0AEF" w:rsidRDefault="00EA0141">
      <w:pPr>
        <w:rPr>
          <w:sz w:val="24"/>
        </w:rPr>
      </w:pPr>
      <w:r>
        <w:rPr>
          <w:sz w:val="24"/>
        </w:rPr>
        <w:t>теряет интерес, становится пассивным, когда нужно сыграть в на</w:t>
      </w:r>
      <w:r w:rsidR="007F0AEF">
        <w:rPr>
          <w:sz w:val="24"/>
        </w:rPr>
        <w:t>падении без мяча</w:t>
      </w:r>
    </w:p>
    <w:p w14:paraId="2ED23B52" w14:textId="77777777" w:rsidR="007F0AEF" w:rsidRDefault="00EA0141">
      <w:pPr>
        <w:rPr>
          <w:sz w:val="24"/>
        </w:rPr>
      </w:pPr>
      <w:r>
        <w:rPr>
          <w:sz w:val="24"/>
        </w:rPr>
        <w:t>далеко не всегда в таком случае правильно смещается под удобную передачу</w:t>
      </w:r>
      <w:r w:rsidR="00B42A19">
        <w:rPr>
          <w:sz w:val="24"/>
        </w:rPr>
        <w:t xml:space="preserve"> </w:t>
      </w:r>
      <w:r w:rsidR="00B42A19">
        <w:rPr>
          <w:sz w:val="24"/>
          <w:lang w:val="en-US"/>
        </w:rPr>
        <w:t>inside</w:t>
      </w:r>
      <w:r w:rsidR="00B42A19" w:rsidRPr="00B42A19">
        <w:rPr>
          <w:sz w:val="24"/>
        </w:rPr>
        <w:t>-</w:t>
      </w:r>
      <w:r w:rsidR="00B42A19">
        <w:rPr>
          <w:sz w:val="24"/>
          <w:lang w:val="en-US"/>
        </w:rPr>
        <w:t>outside</w:t>
      </w:r>
      <w:r w:rsidR="006E1C31">
        <w:rPr>
          <w:sz w:val="24"/>
        </w:rPr>
        <w:t xml:space="preserve"> или даже правильно страхует быстрый прорыв соперника</w:t>
      </w:r>
    </w:p>
    <w:p w14:paraId="523A7C39" w14:textId="77777777" w:rsidR="007F0AEF" w:rsidRDefault="00267045">
      <w:pPr>
        <w:rPr>
          <w:sz w:val="24"/>
        </w:rPr>
      </w:pPr>
      <w:r>
        <w:rPr>
          <w:sz w:val="24"/>
        </w:rPr>
        <w:t>розыгрыш, принятие решений бросать или отдавать – его естественная стихия</w:t>
      </w:r>
      <w:r w:rsidR="00B42A19">
        <w:rPr>
          <w:sz w:val="24"/>
        </w:rPr>
        <w:t>, в которой он чувствует себя комфортно</w:t>
      </w:r>
    </w:p>
    <w:p w14:paraId="28BC82D5" w14:textId="77777777" w:rsidR="007F0AEF" w:rsidRDefault="00DC220B">
      <w:pPr>
        <w:rPr>
          <w:sz w:val="24"/>
        </w:rPr>
      </w:pPr>
      <w:r>
        <w:rPr>
          <w:sz w:val="24"/>
        </w:rPr>
        <w:t>дриблинг техничный, к</w:t>
      </w:r>
      <w:r w:rsidR="007F0AEF">
        <w:rPr>
          <w:sz w:val="24"/>
        </w:rPr>
        <w:t>ак обычный, так и скоростной</w:t>
      </w:r>
    </w:p>
    <w:p w14:paraId="62F3DCF9" w14:textId="77777777" w:rsidR="007F0AEF" w:rsidRDefault="00DC220B">
      <w:pPr>
        <w:rPr>
          <w:sz w:val="24"/>
        </w:rPr>
      </w:pPr>
      <w:r>
        <w:rPr>
          <w:sz w:val="24"/>
        </w:rPr>
        <w:t xml:space="preserve">обладает техникой и переводов, и </w:t>
      </w:r>
      <w:proofErr w:type="spellStart"/>
      <w:r>
        <w:rPr>
          <w:sz w:val="24"/>
        </w:rPr>
        <w:t>пивотов</w:t>
      </w:r>
      <w:proofErr w:type="spellEnd"/>
      <w:r>
        <w:rPr>
          <w:sz w:val="24"/>
        </w:rPr>
        <w:t xml:space="preserve">, не теряя </w:t>
      </w:r>
      <w:r w:rsidR="00CE7B52">
        <w:rPr>
          <w:sz w:val="24"/>
        </w:rPr>
        <w:t xml:space="preserve">скорости </w:t>
      </w:r>
      <w:r>
        <w:rPr>
          <w:sz w:val="24"/>
        </w:rPr>
        <w:t>ведения</w:t>
      </w:r>
      <w:r w:rsidR="00CE7B52">
        <w:rPr>
          <w:sz w:val="24"/>
        </w:rPr>
        <w:t xml:space="preserve"> мяча</w:t>
      </w:r>
    </w:p>
    <w:p w14:paraId="4071341E" w14:textId="77777777" w:rsidR="007F0AEF" w:rsidRDefault="00A85430">
      <w:pPr>
        <w:rPr>
          <w:sz w:val="24"/>
        </w:rPr>
      </w:pPr>
      <w:r>
        <w:rPr>
          <w:sz w:val="24"/>
        </w:rPr>
        <w:lastRenderedPageBreak/>
        <w:t>в случае контактного дриблинга против плотной опеки, хорошо использу</w:t>
      </w:r>
      <w:r w:rsidR="005A778D">
        <w:rPr>
          <w:sz w:val="24"/>
        </w:rPr>
        <w:t>ет корпус</w:t>
      </w:r>
    </w:p>
    <w:p w14:paraId="51E93FCF" w14:textId="77777777" w:rsidR="007F0AEF" w:rsidRDefault="00DC220B">
      <w:pPr>
        <w:rPr>
          <w:sz w:val="24"/>
        </w:rPr>
      </w:pPr>
      <w:r>
        <w:rPr>
          <w:sz w:val="24"/>
        </w:rPr>
        <w:t xml:space="preserve">но в случае «пешеходного» дриблинга ленится, допускает </w:t>
      </w:r>
      <w:r w:rsidR="00C411B8">
        <w:rPr>
          <w:sz w:val="24"/>
        </w:rPr>
        <w:t xml:space="preserve">постоянные </w:t>
      </w:r>
      <w:r w:rsidR="007F0AEF">
        <w:rPr>
          <w:sz w:val="24"/>
        </w:rPr>
        <w:t>проносы мяча</w:t>
      </w:r>
    </w:p>
    <w:p w14:paraId="7C41CB07" w14:textId="77777777" w:rsidR="007F0AEF" w:rsidRDefault="008E237F">
      <w:pPr>
        <w:rPr>
          <w:sz w:val="24"/>
        </w:rPr>
      </w:pPr>
      <w:r>
        <w:rPr>
          <w:sz w:val="24"/>
        </w:rPr>
        <w:t>быстрый первый шаг, синдром Аллена Айверсона выражается в постоянном желании обыграть своего опекуна один на од</w:t>
      </w:r>
      <w:r w:rsidR="007F0AEF">
        <w:rPr>
          <w:sz w:val="24"/>
        </w:rPr>
        <w:t>ин в лоб и пройти под кольцо</w:t>
      </w:r>
    </w:p>
    <w:p w14:paraId="0316BBCA" w14:textId="66B2CC9B" w:rsidR="007F0AEF" w:rsidRDefault="008E237F">
      <w:pPr>
        <w:rPr>
          <w:sz w:val="24"/>
        </w:rPr>
      </w:pPr>
      <w:r>
        <w:rPr>
          <w:sz w:val="24"/>
        </w:rPr>
        <w:t xml:space="preserve">очень много атак в </w:t>
      </w:r>
      <w:r w:rsidR="00572B4B">
        <w:rPr>
          <w:sz w:val="24"/>
        </w:rPr>
        <w:t>клубе</w:t>
      </w:r>
      <w:r>
        <w:rPr>
          <w:sz w:val="24"/>
        </w:rPr>
        <w:t xml:space="preserve"> проходили именно так</w:t>
      </w:r>
      <w:r w:rsidRPr="008E237F">
        <w:rPr>
          <w:sz w:val="24"/>
        </w:rPr>
        <w:t xml:space="preserve">: </w:t>
      </w:r>
      <w:r>
        <w:rPr>
          <w:sz w:val="24"/>
        </w:rPr>
        <w:t>без заслона, сходу обыгрывал своего и далее либо забивал сам в про</w:t>
      </w:r>
      <w:r w:rsidR="007F0AEF">
        <w:rPr>
          <w:sz w:val="24"/>
        </w:rPr>
        <w:t>ходе, либо скидывал партнёру</w:t>
      </w:r>
    </w:p>
    <w:p w14:paraId="1A2EEBC2" w14:textId="77777777" w:rsidR="007F0AEF" w:rsidRDefault="008E237F">
      <w:pPr>
        <w:rPr>
          <w:sz w:val="24"/>
        </w:rPr>
      </w:pPr>
      <w:r>
        <w:rPr>
          <w:sz w:val="24"/>
        </w:rPr>
        <w:t>передачей обладает как короткой</w:t>
      </w:r>
      <w:r w:rsidR="005C6A3E">
        <w:rPr>
          <w:sz w:val="24"/>
        </w:rPr>
        <w:t xml:space="preserve"> в краске</w:t>
      </w:r>
      <w:r>
        <w:rPr>
          <w:sz w:val="24"/>
        </w:rPr>
        <w:t>, так</w:t>
      </w:r>
      <w:r w:rsidR="007F0AEF">
        <w:rPr>
          <w:sz w:val="24"/>
        </w:rPr>
        <w:t xml:space="preserve"> и длинным пасом на периметр</w:t>
      </w:r>
    </w:p>
    <w:p w14:paraId="15172DE0" w14:textId="77777777" w:rsidR="007F0AEF" w:rsidRDefault="00157493">
      <w:pPr>
        <w:rPr>
          <w:sz w:val="24"/>
        </w:rPr>
      </w:pPr>
      <w:r>
        <w:rPr>
          <w:sz w:val="24"/>
        </w:rPr>
        <w:t>может сделать неожиданную передачу, например, за спиной, но уличным баскетболом н</w:t>
      </w:r>
      <w:r w:rsidR="007F0AEF">
        <w:rPr>
          <w:sz w:val="24"/>
        </w:rPr>
        <w:t>е злоупотребляет</w:t>
      </w:r>
    </w:p>
    <w:p w14:paraId="35479DED" w14:textId="77777777" w:rsidR="007F0AEF" w:rsidRDefault="00157493">
      <w:pPr>
        <w:rPr>
          <w:sz w:val="24"/>
        </w:rPr>
      </w:pPr>
      <w:r>
        <w:rPr>
          <w:sz w:val="24"/>
        </w:rPr>
        <w:t>обучен делать самый</w:t>
      </w:r>
      <w:r w:rsidR="007F0AEF">
        <w:rPr>
          <w:sz w:val="24"/>
        </w:rPr>
        <w:t xml:space="preserve"> надёжный пас – большой плюс</w:t>
      </w:r>
    </w:p>
    <w:p w14:paraId="178265BE" w14:textId="77777777" w:rsidR="007F0AEF" w:rsidRDefault="008E237F">
      <w:pPr>
        <w:rPr>
          <w:sz w:val="24"/>
        </w:rPr>
      </w:pPr>
      <w:r>
        <w:rPr>
          <w:sz w:val="24"/>
        </w:rPr>
        <w:t xml:space="preserve">на его уровне такая тактика пока проходит, но еще немного </w:t>
      </w:r>
      <w:r w:rsidR="007F0AEF">
        <w:rPr>
          <w:sz w:val="24"/>
        </w:rPr>
        <w:t>и так играть будет нереально</w:t>
      </w:r>
    </w:p>
    <w:p w14:paraId="0085D8EF" w14:textId="77777777" w:rsidR="007F0AEF" w:rsidRDefault="008E237F">
      <w:pPr>
        <w:rPr>
          <w:sz w:val="24"/>
        </w:rPr>
      </w:pPr>
      <w:r>
        <w:rPr>
          <w:sz w:val="24"/>
        </w:rPr>
        <w:t>нужно учиться принимать правильные решения после высоко заслона, у</w:t>
      </w:r>
      <w:r w:rsidR="00BD3F77">
        <w:rPr>
          <w:sz w:val="24"/>
        </w:rPr>
        <w:t xml:space="preserve">читься правильно «раскрывать» </w:t>
      </w:r>
      <w:proofErr w:type="spellStart"/>
      <w:r w:rsidR="00BD3F77">
        <w:rPr>
          <w:sz w:val="24"/>
        </w:rPr>
        <w:t>п</w:t>
      </w:r>
      <w:r>
        <w:rPr>
          <w:sz w:val="24"/>
        </w:rPr>
        <w:t>икенролл</w:t>
      </w:r>
      <w:r w:rsidR="006E1C31">
        <w:rPr>
          <w:sz w:val="24"/>
        </w:rPr>
        <w:t>ы</w:t>
      </w:r>
      <w:proofErr w:type="spellEnd"/>
    </w:p>
    <w:p w14:paraId="29DFF110" w14:textId="77777777" w:rsidR="007F0AEF" w:rsidRDefault="00B71349">
      <w:pPr>
        <w:rPr>
          <w:sz w:val="24"/>
        </w:rPr>
      </w:pPr>
      <w:r>
        <w:rPr>
          <w:sz w:val="24"/>
        </w:rPr>
        <w:t>есть бросок с ведения, в том числе с использованием</w:t>
      </w:r>
      <w:r w:rsidR="007F0AEF">
        <w:rPr>
          <w:sz w:val="24"/>
        </w:rPr>
        <w:t xml:space="preserve"> техничного стопорящего шага</w:t>
      </w:r>
    </w:p>
    <w:p w14:paraId="0F2FBB0C" w14:textId="77777777" w:rsidR="007F0AEF" w:rsidRDefault="00B71349">
      <w:pPr>
        <w:rPr>
          <w:sz w:val="24"/>
        </w:rPr>
      </w:pPr>
      <w:r>
        <w:rPr>
          <w:sz w:val="24"/>
        </w:rPr>
        <w:t>техника броска постав</w:t>
      </w:r>
      <w:r w:rsidR="007F0AEF">
        <w:rPr>
          <w:sz w:val="24"/>
        </w:rPr>
        <w:t>ленная, кисть работает чётко</w:t>
      </w:r>
    </w:p>
    <w:p w14:paraId="35277E3C" w14:textId="77777777" w:rsidR="007F0AEF" w:rsidRDefault="00F67643">
      <w:pPr>
        <w:rPr>
          <w:sz w:val="24"/>
        </w:rPr>
      </w:pPr>
      <w:r>
        <w:rPr>
          <w:sz w:val="24"/>
        </w:rPr>
        <w:t>но, как и большинство молодых игроков, видно, что хочет либо забивать трёшки, либо в проходе, в том числе</w:t>
      </w:r>
      <w:r w:rsidR="007F0AEF">
        <w:rPr>
          <w:sz w:val="24"/>
        </w:rPr>
        <w:t xml:space="preserve"> сложном</w:t>
      </w:r>
    </w:p>
    <w:p w14:paraId="47228ED6" w14:textId="2D94BB67" w:rsidR="007F0AEF" w:rsidRDefault="003844DD">
      <w:pPr>
        <w:rPr>
          <w:sz w:val="24"/>
        </w:rPr>
      </w:pPr>
      <w:r>
        <w:rPr>
          <w:sz w:val="24"/>
        </w:rPr>
        <w:t>еще раз, на данном уровне</w:t>
      </w:r>
      <w:r w:rsidR="00136968">
        <w:rPr>
          <w:sz w:val="24"/>
        </w:rPr>
        <w:t xml:space="preserve"> </w:t>
      </w:r>
      <w:r>
        <w:rPr>
          <w:sz w:val="24"/>
        </w:rPr>
        <w:t>проход – самая сил</w:t>
      </w:r>
      <w:r w:rsidR="007F0AEF">
        <w:rPr>
          <w:sz w:val="24"/>
        </w:rPr>
        <w:t xml:space="preserve">ьная сторона </w:t>
      </w:r>
      <w:r w:rsidR="00AD2FB1">
        <w:rPr>
          <w:sz w:val="24"/>
        </w:rPr>
        <w:t xml:space="preserve">его </w:t>
      </w:r>
      <w:r w:rsidR="007F0AEF">
        <w:rPr>
          <w:sz w:val="24"/>
        </w:rPr>
        <w:t xml:space="preserve">игры </w:t>
      </w:r>
    </w:p>
    <w:p w14:paraId="13CE916E" w14:textId="77777777" w:rsidR="007F0AEF" w:rsidRDefault="00BD3F77">
      <w:pPr>
        <w:rPr>
          <w:sz w:val="24"/>
        </w:rPr>
      </w:pPr>
      <w:proofErr w:type="gramStart"/>
      <w:r>
        <w:rPr>
          <w:sz w:val="24"/>
        </w:rPr>
        <w:t>во время</w:t>
      </w:r>
      <w:proofErr w:type="gramEnd"/>
      <w:r>
        <w:rPr>
          <w:sz w:val="24"/>
        </w:rPr>
        <w:t xml:space="preserve"> проходы умеет защитить мяч </w:t>
      </w:r>
      <w:r w:rsidR="007F0AEF">
        <w:rPr>
          <w:sz w:val="24"/>
        </w:rPr>
        <w:t>корпусом, не дать его выбить</w:t>
      </w:r>
    </w:p>
    <w:p w14:paraId="76ADF77C" w14:textId="77777777" w:rsidR="007F0AEF" w:rsidRDefault="00BD3F77">
      <w:pPr>
        <w:rPr>
          <w:sz w:val="24"/>
        </w:rPr>
      </w:pPr>
      <w:r>
        <w:rPr>
          <w:sz w:val="24"/>
        </w:rPr>
        <w:t>может зависнуть, облететь защитника и з</w:t>
      </w:r>
      <w:r w:rsidR="007F0AEF">
        <w:rPr>
          <w:sz w:val="24"/>
        </w:rPr>
        <w:t>абить после затяжного прыжка</w:t>
      </w:r>
    </w:p>
    <w:p w14:paraId="0AFC37AD" w14:textId="77777777" w:rsidR="007F0AEF" w:rsidRDefault="003844DD">
      <w:pPr>
        <w:rPr>
          <w:sz w:val="24"/>
        </w:rPr>
      </w:pPr>
      <w:r>
        <w:rPr>
          <w:sz w:val="24"/>
        </w:rPr>
        <w:t xml:space="preserve">не теряется, знает, что делать, когда ему закрывают сильную сторону </w:t>
      </w:r>
      <w:r w:rsidR="007F0AEF">
        <w:rPr>
          <w:sz w:val="24"/>
        </w:rPr>
        <w:t>и «загоняют» в слабую, левую</w:t>
      </w:r>
    </w:p>
    <w:p w14:paraId="08F0A36B" w14:textId="77777777" w:rsidR="007F0AEF" w:rsidRDefault="005841C7">
      <w:pPr>
        <w:rPr>
          <w:sz w:val="24"/>
        </w:rPr>
      </w:pPr>
      <w:r>
        <w:rPr>
          <w:sz w:val="24"/>
        </w:rPr>
        <w:t>лев</w:t>
      </w:r>
      <w:r w:rsidR="007F0AEF">
        <w:rPr>
          <w:sz w:val="24"/>
        </w:rPr>
        <w:t>ая рука развита очень хорошо</w:t>
      </w:r>
    </w:p>
    <w:p w14:paraId="12BA02DC" w14:textId="77777777" w:rsidR="007F0AEF" w:rsidRDefault="005841C7">
      <w:pPr>
        <w:rPr>
          <w:sz w:val="24"/>
        </w:rPr>
      </w:pPr>
      <w:proofErr w:type="gramStart"/>
      <w:r>
        <w:rPr>
          <w:sz w:val="24"/>
        </w:rPr>
        <w:t>из под</w:t>
      </w:r>
      <w:proofErr w:type="gramEnd"/>
      <w:r>
        <w:rPr>
          <w:sz w:val="24"/>
        </w:rPr>
        <w:t xml:space="preserve"> кольца забивает левой почти т</w:t>
      </w:r>
      <w:r w:rsidR="007F0AEF">
        <w:rPr>
          <w:sz w:val="24"/>
        </w:rPr>
        <w:t>акже стабильно, как и правой</w:t>
      </w:r>
    </w:p>
    <w:p w14:paraId="050C743D" w14:textId="77777777" w:rsidR="00BA55E9" w:rsidRPr="00EA0141" w:rsidRDefault="002F0804">
      <w:pPr>
        <w:rPr>
          <w:sz w:val="24"/>
        </w:rPr>
      </w:pPr>
      <w:r>
        <w:rPr>
          <w:sz w:val="24"/>
        </w:rPr>
        <w:t>также</w:t>
      </w:r>
      <w:r w:rsidR="00867FDD">
        <w:rPr>
          <w:sz w:val="24"/>
        </w:rPr>
        <w:t xml:space="preserve"> использует </w:t>
      </w:r>
      <w:proofErr w:type="spellStart"/>
      <w:r w:rsidR="00867FDD">
        <w:rPr>
          <w:sz w:val="24"/>
        </w:rPr>
        <w:t>флоатеры</w:t>
      </w:r>
      <w:proofErr w:type="spellEnd"/>
      <w:r w:rsidR="00867FDD">
        <w:rPr>
          <w:sz w:val="24"/>
        </w:rPr>
        <w:t xml:space="preserve"> </w:t>
      </w:r>
      <w:r>
        <w:rPr>
          <w:sz w:val="24"/>
        </w:rPr>
        <w:t>в атаках из краски</w:t>
      </w:r>
    </w:p>
    <w:p w14:paraId="49D3F21F" w14:textId="77777777" w:rsidR="000253BB" w:rsidRDefault="000253BB">
      <w:pPr>
        <w:rPr>
          <w:sz w:val="24"/>
          <w:u w:val="single"/>
        </w:rPr>
      </w:pPr>
      <w:r w:rsidRPr="00C97F94">
        <w:rPr>
          <w:sz w:val="24"/>
          <w:u w:val="single"/>
        </w:rPr>
        <w:t>Защита</w:t>
      </w:r>
    </w:p>
    <w:p w14:paraId="62FC5E4F" w14:textId="77777777" w:rsidR="007F0AEF" w:rsidRDefault="008C64FB">
      <w:pPr>
        <w:rPr>
          <w:sz w:val="24"/>
        </w:rPr>
      </w:pPr>
      <w:r>
        <w:rPr>
          <w:sz w:val="24"/>
        </w:rPr>
        <w:t>Слабый защитник как в случаях опеки</w:t>
      </w:r>
      <w:r w:rsidR="00BF110D">
        <w:rPr>
          <w:sz w:val="24"/>
        </w:rPr>
        <w:t xml:space="preserve"> игрока с мячом, так и в рабо</w:t>
      </w:r>
      <w:r w:rsidR="007F0AEF">
        <w:rPr>
          <w:sz w:val="24"/>
        </w:rPr>
        <w:t>те против соперника без мяча</w:t>
      </w:r>
    </w:p>
    <w:p w14:paraId="06BAEEBE" w14:textId="77777777" w:rsidR="007F0AEF" w:rsidRDefault="00BF110D">
      <w:pPr>
        <w:rPr>
          <w:sz w:val="24"/>
        </w:rPr>
      </w:pPr>
      <w:r>
        <w:rPr>
          <w:sz w:val="24"/>
        </w:rPr>
        <w:lastRenderedPageBreak/>
        <w:t>почти всегда в защите «отбыва</w:t>
      </w:r>
      <w:r w:rsidR="007F0AEF">
        <w:rPr>
          <w:sz w:val="24"/>
        </w:rPr>
        <w:t>ет номер» или «спит на ходу»</w:t>
      </w:r>
    </w:p>
    <w:p w14:paraId="4C65B408" w14:textId="77777777" w:rsidR="007F0AEF" w:rsidRDefault="0035323F">
      <w:pPr>
        <w:rPr>
          <w:sz w:val="24"/>
        </w:rPr>
      </w:pPr>
      <w:r>
        <w:rPr>
          <w:sz w:val="24"/>
        </w:rPr>
        <w:t>в редких случаях может за</w:t>
      </w:r>
      <w:r w:rsidR="00BF110D">
        <w:rPr>
          <w:sz w:val="24"/>
        </w:rPr>
        <w:t>вестись, когда есть реальная возможность совершить перехват и сх</w:t>
      </w:r>
      <w:r w:rsidR="007F0AEF">
        <w:rPr>
          <w:sz w:val="24"/>
        </w:rPr>
        <w:t>оду убежать в быстрый прорыв</w:t>
      </w:r>
    </w:p>
    <w:p w14:paraId="74B87BE8" w14:textId="77777777" w:rsidR="007F0AEF" w:rsidRDefault="00304972">
      <w:pPr>
        <w:rPr>
          <w:sz w:val="24"/>
        </w:rPr>
      </w:pPr>
      <w:r>
        <w:rPr>
          <w:sz w:val="24"/>
        </w:rPr>
        <w:t>в таких случаях может продемонстрироват</w:t>
      </w:r>
      <w:r w:rsidR="007F0AEF">
        <w:rPr>
          <w:sz w:val="24"/>
        </w:rPr>
        <w:t>ь быстрые руки фехтовальщика</w:t>
      </w:r>
    </w:p>
    <w:p w14:paraId="64766DCA" w14:textId="77777777" w:rsidR="007F0AEF" w:rsidRDefault="00BF110D">
      <w:pPr>
        <w:rPr>
          <w:sz w:val="24"/>
        </w:rPr>
      </w:pPr>
      <w:r>
        <w:rPr>
          <w:sz w:val="24"/>
        </w:rPr>
        <w:t>почти во всех остальных случаях ждёт завершения атаки соперника и начала своей, когда он получит любимую</w:t>
      </w:r>
      <w:r w:rsidR="007F0AEF">
        <w:rPr>
          <w:sz w:val="24"/>
        </w:rPr>
        <w:t xml:space="preserve"> игрушку – баскетбольный мяч</w:t>
      </w:r>
    </w:p>
    <w:p w14:paraId="2E5EB7A0" w14:textId="77777777" w:rsidR="007F0AEF" w:rsidRDefault="00BF110D">
      <w:pPr>
        <w:rPr>
          <w:sz w:val="24"/>
        </w:rPr>
      </w:pPr>
      <w:r>
        <w:rPr>
          <w:sz w:val="24"/>
        </w:rPr>
        <w:t>вид баскетболиста, на прямых ногах, с опущенными руками, постоянно «отдыхающего»» в за</w:t>
      </w:r>
      <w:r w:rsidR="007F0AEF">
        <w:rPr>
          <w:sz w:val="24"/>
        </w:rPr>
        <w:t>щите сразу бросается в глаза</w:t>
      </w:r>
    </w:p>
    <w:p w14:paraId="02B7356B" w14:textId="3C18F054" w:rsidR="007F0AEF" w:rsidRDefault="00BF110D">
      <w:pPr>
        <w:rPr>
          <w:sz w:val="24"/>
        </w:rPr>
      </w:pPr>
      <w:r>
        <w:rPr>
          <w:sz w:val="24"/>
        </w:rPr>
        <w:t xml:space="preserve">возможно, тренеры предыдущих команд, в которых </w:t>
      </w:r>
      <w:r w:rsidR="00A1558B">
        <w:rPr>
          <w:sz w:val="24"/>
        </w:rPr>
        <w:t>игрок</w:t>
      </w:r>
      <w:r>
        <w:rPr>
          <w:sz w:val="24"/>
        </w:rPr>
        <w:t>, был главной звезд</w:t>
      </w:r>
      <w:r w:rsidR="00075F0E">
        <w:rPr>
          <w:sz w:val="24"/>
        </w:rPr>
        <w:t>ой нападения, позволяли ему так</w:t>
      </w:r>
      <w:r w:rsidR="007F0AEF">
        <w:rPr>
          <w:sz w:val="24"/>
        </w:rPr>
        <w:t xml:space="preserve"> играть в защите</w:t>
      </w:r>
    </w:p>
    <w:p w14:paraId="4988F781" w14:textId="77777777" w:rsidR="007F0AEF" w:rsidRDefault="004A7A73">
      <w:pPr>
        <w:rPr>
          <w:sz w:val="24"/>
        </w:rPr>
      </w:pPr>
      <w:r>
        <w:rPr>
          <w:sz w:val="24"/>
        </w:rPr>
        <w:t xml:space="preserve">по его игре в защите может сложиться впечатление, что баскетбол – бесконтактный вид спорта </w:t>
      </w:r>
      <w:r w:rsidR="007F0AEF">
        <w:rPr>
          <w:sz w:val="24"/>
        </w:rPr>
        <w:t>(и это совсем не комплимент)</w:t>
      </w:r>
    </w:p>
    <w:p w14:paraId="268BDB18" w14:textId="77777777" w:rsidR="007F0AEF" w:rsidRDefault="003F2BA9">
      <w:pPr>
        <w:rPr>
          <w:sz w:val="24"/>
        </w:rPr>
      </w:pPr>
      <w:r>
        <w:rPr>
          <w:sz w:val="24"/>
        </w:rPr>
        <w:t xml:space="preserve">в редких случаях может грамотно выполнить </w:t>
      </w:r>
      <w:proofErr w:type="spellStart"/>
      <w:r>
        <w:rPr>
          <w:sz w:val="24"/>
        </w:rPr>
        <w:t>контест</w:t>
      </w:r>
      <w:proofErr w:type="spellEnd"/>
      <w:r>
        <w:rPr>
          <w:sz w:val="24"/>
        </w:rPr>
        <w:t xml:space="preserve"> броска </w:t>
      </w:r>
      <w:r w:rsidR="007F0AEF">
        <w:rPr>
          <w:sz w:val="24"/>
        </w:rPr>
        <w:t>соперника, не нарушая правил</w:t>
      </w:r>
    </w:p>
    <w:p w14:paraId="5E610048" w14:textId="77777777" w:rsidR="007F0AEF" w:rsidRDefault="00BC193B">
      <w:pPr>
        <w:rPr>
          <w:sz w:val="24"/>
        </w:rPr>
      </w:pPr>
      <w:r>
        <w:rPr>
          <w:sz w:val="24"/>
        </w:rPr>
        <w:t>в больше случаев не дорабатывает, экономит силы чуть ли в каждом и</w:t>
      </w:r>
      <w:r w:rsidR="007F0AEF">
        <w:rPr>
          <w:sz w:val="24"/>
        </w:rPr>
        <w:t>гровом эпизоде игры в защите</w:t>
      </w:r>
    </w:p>
    <w:p w14:paraId="4A54BED2" w14:textId="77777777" w:rsidR="007F0AEF" w:rsidRDefault="00BC193B">
      <w:pPr>
        <w:rPr>
          <w:sz w:val="24"/>
        </w:rPr>
      </w:pPr>
      <w:r>
        <w:rPr>
          <w:sz w:val="24"/>
        </w:rPr>
        <w:t>сторонится силовой борьбы, «боится» дотронуться до своего соперника, пот</w:t>
      </w:r>
      <w:r w:rsidR="007F0AEF">
        <w:rPr>
          <w:sz w:val="24"/>
        </w:rPr>
        <w:t>олкаться с ним под кольцом</w:t>
      </w:r>
    </w:p>
    <w:p w14:paraId="30295103" w14:textId="77777777" w:rsidR="007F0AEF" w:rsidRDefault="00AD3919">
      <w:pPr>
        <w:rPr>
          <w:sz w:val="24"/>
        </w:rPr>
      </w:pPr>
      <w:r>
        <w:rPr>
          <w:sz w:val="24"/>
        </w:rPr>
        <w:t>при том, что схематично понимает и исполняет все элементы, связанные со сменой после заслонов, с подстраховкой, со</w:t>
      </w:r>
      <w:r w:rsidR="007F0AEF">
        <w:rPr>
          <w:sz w:val="24"/>
        </w:rPr>
        <w:t xml:space="preserve"> смещениями</w:t>
      </w:r>
    </w:p>
    <w:p w14:paraId="3C15A7F2" w14:textId="77777777" w:rsidR="00ED73A0" w:rsidRPr="008C64FB" w:rsidRDefault="00AD3919">
      <w:pPr>
        <w:rPr>
          <w:sz w:val="24"/>
        </w:rPr>
      </w:pPr>
      <w:r>
        <w:rPr>
          <w:sz w:val="24"/>
        </w:rPr>
        <w:t xml:space="preserve">все элементы делает в пол ноги, всем своим видом показывая, что защита – это скучный, неинтересный </w:t>
      </w:r>
      <w:r w:rsidR="00434404">
        <w:rPr>
          <w:sz w:val="24"/>
        </w:rPr>
        <w:t xml:space="preserve">для него </w:t>
      </w:r>
      <w:r>
        <w:rPr>
          <w:sz w:val="24"/>
        </w:rPr>
        <w:t>элемент игры.</w:t>
      </w:r>
      <w:r w:rsidR="00BC193B">
        <w:rPr>
          <w:sz w:val="24"/>
        </w:rPr>
        <w:t xml:space="preserve"> </w:t>
      </w:r>
    </w:p>
    <w:p w14:paraId="25D8D02C" w14:textId="77777777" w:rsidR="000253BB" w:rsidRDefault="000253BB">
      <w:pPr>
        <w:rPr>
          <w:sz w:val="24"/>
          <w:u w:val="single"/>
        </w:rPr>
      </w:pPr>
      <w:r w:rsidRPr="00C97F94">
        <w:rPr>
          <w:sz w:val="24"/>
          <w:u w:val="single"/>
        </w:rPr>
        <w:t>Подборы</w:t>
      </w:r>
    </w:p>
    <w:p w14:paraId="09B6F8FC" w14:textId="77777777" w:rsidR="007F0AEF" w:rsidRDefault="008C64FB">
      <w:pPr>
        <w:rPr>
          <w:sz w:val="24"/>
        </w:rPr>
      </w:pPr>
      <w:r>
        <w:rPr>
          <w:sz w:val="24"/>
        </w:rPr>
        <w:t xml:space="preserve">Видна техника </w:t>
      </w:r>
      <w:r w:rsidR="007F0AEF">
        <w:rPr>
          <w:sz w:val="24"/>
        </w:rPr>
        <w:t>классической постановки спины</w:t>
      </w:r>
    </w:p>
    <w:p w14:paraId="4B7A9C96" w14:textId="77777777" w:rsidR="007F0AEF" w:rsidRDefault="008C64FB">
      <w:pPr>
        <w:rPr>
          <w:sz w:val="24"/>
        </w:rPr>
      </w:pPr>
      <w:r>
        <w:rPr>
          <w:sz w:val="24"/>
        </w:rPr>
        <w:t xml:space="preserve">может отработать на подборе </w:t>
      </w:r>
      <w:r w:rsidR="007F0AEF">
        <w:rPr>
          <w:sz w:val="24"/>
        </w:rPr>
        <w:t>и против большого после смены</w:t>
      </w:r>
    </w:p>
    <w:p w14:paraId="39D5F372" w14:textId="77777777" w:rsidR="007F0AEF" w:rsidRDefault="008C64FB">
      <w:pPr>
        <w:rPr>
          <w:sz w:val="24"/>
        </w:rPr>
      </w:pPr>
      <w:r>
        <w:rPr>
          <w:sz w:val="24"/>
        </w:rPr>
        <w:t>но посто</w:t>
      </w:r>
      <w:r w:rsidR="007F0AEF">
        <w:rPr>
          <w:sz w:val="24"/>
        </w:rPr>
        <w:t>янно избегает силовой борьбы</w:t>
      </w:r>
    </w:p>
    <w:p w14:paraId="5FE924CB" w14:textId="77777777" w:rsidR="007F0AEF" w:rsidRDefault="00BF110D">
      <w:pPr>
        <w:rPr>
          <w:sz w:val="24"/>
        </w:rPr>
      </w:pPr>
      <w:r>
        <w:rPr>
          <w:sz w:val="24"/>
        </w:rPr>
        <w:t xml:space="preserve">иногда после своих проходов, на автопилоте остаётся под кольцом соперника и за счёт физических данных </w:t>
      </w:r>
      <w:r w:rsidR="007F0AEF">
        <w:rPr>
          <w:sz w:val="24"/>
        </w:rPr>
        <w:t>может выиграть борьбу за мяч</w:t>
      </w:r>
    </w:p>
    <w:p w14:paraId="0E356B6C" w14:textId="77777777" w:rsidR="008C64FB" w:rsidRPr="008C64FB" w:rsidRDefault="00BF110D">
      <w:pPr>
        <w:rPr>
          <w:sz w:val="24"/>
        </w:rPr>
      </w:pPr>
      <w:r>
        <w:rPr>
          <w:sz w:val="24"/>
        </w:rPr>
        <w:t>серийная прыгучесть не замечена</w:t>
      </w:r>
    </w:p>
    <w:p w14:paraId="3266C263" w14:textId="77777777" w:rsidR="000253BB" w:rsidRPr="00C97F94" w:rsidRDefault="00DF495A" w:rsidP="00DF495A">
      <w:pPr>
        <w:tabs>
          <w:tab w:val="left" w:pos="1685"/>
        </w:tabs>
        <w:rPr>
          <w:sz w:val="24"/>
          <w:u w:val="single"/>
        </w:rPr>
      </w:pPr>
      <w:r w:rsidRPr="00C97F94">
        <w:rPr>
          <w:sz w:val="24"/>
          <w:u w:val="single"/>
        </w:rPr>
        <w:t>Прогноз/рекомендации</w:t>
      </w:r>
    </w:p>
    <w:p w14:paraId="2B3C13A0" w14:textId="706C8115" w:rsidR="007F0AEF" w:rsidRDefault="0061282E" w:rsidP="00DF495A">
      <w:pPr>
        <w:tabs>
          <w:tab w:val="left" w:pos="1685"/>
        </w:tabs>
        <w:rPr>
          <w:sz w:val="24"/>
        </w:rPr>
      </w:pPr>
      <w:r>
        <w:rPr>
          <w:sz w:val="24"/>
        </w:rPr>
        <w:lastRenderedPageBreak/>
        <w:t xml:space="preserve">Несмотря на явные проблемы с игрой в защите, </w:t>
      </w:r>
      <w:r w:rsidR="00636ACC">
        <w:rPr>
          <w:sz w:val="24"/>
        </w:rPr>
        <w:t>игрок</w:t>
      </w:r>
      <w:r>
        <w:rPr>
          <w:sz w:val="24"/>
        </w:rPr>
        <w:t xml:space="preserve"> выглядит </w:t>
      </w:r>
      <w:r w:rsidR="002E1935">
        <w:rPr>
          <w:sz w:val="24"/>
        </w:rPr>
        <w:t>персп</w:t>
      </w:r>
      <w:r w:rsidR="007F0AEF">
        <w:rPr>
          <w:sz w:val="24"/>
        </w:rPr>
        <w:t>ективным юным баскетболистом</w:t>
      </w:r>
    </w:p>
    <w:p w14:paraId="3AC9BBCA" w14:textId="77777777" w:rsidR="007F0AEF" w:rsidRDefault="002E1935" w:rsidP="00DF495A">
      <w:pPr>
        <w:tabs>
          <w:tab w:val="left" w:pos="1685"/>
        </w:tabs>
        <w:rPr>
          <w:sz w:val="24"/>
        </w:rPr>
      </w:pPr>
      <w:r>
        <w:rPr>
          <w:sz w:val="24"/>
        </w:rPr>
        <w:t xml:space="preserve">отменная школа подготовки и арсенал технических навыков позволяют утверждать, что ему ни в коем случае нельзя бросать баскетбол (в крайнем случае, это можно </w:t>
      </w:r>
      <w:r w:rsidR="00502956">
        <w:rPr>
          <w:sz w:val="24"/>
        </w:rPr>
        <w:t xml:space="preserve">сделать и </w:t>
      </w:r>
      <w:r w:rsidR="007F0AEF">
        <w:rPr>
          <w:sz w:val="24"/>
        </w:rPr>
        <w:t>в 20 лет)</w:t>
      </w:r>
    </w:p>
    <w:p w14:paraId="683605FA" w14:textId="77777777" w:rsidR="007F0AEF" w:rsidRDefault="00F04702" w:rsidP="00DF495A">
      <w:pPr>
        <w:tabs>
          <w:tab w:val="left" w:pos="1685"/>
        </w:tabs>
        <w:rPr>
          <w:sz w:val="24"/>
        </w:rPr>
      </w:pPr>
      <w:r>
        <w:rPr>
          <w:sz w:val="24"/>
        </w:rPr>
        <w:t>нужно продолжать играть, тренироваться, работать над собой, обрастать мышцами, работать над повышением выносливости, взрывной скорости, пр</w:t>
      </w:r>
      <w:r w:rsidR="007F0AEF">
        <w:rPr>
          <w:sz w:val="24"/>
        </w:rPr>
        <w:t>ыгучести (особенно серийной)</w:t>
      </w:r>
    </w:p>
    <w:p w14:paraId="7B90409A" w14:textId="6894BEEE" w:rsidR="007F0AEF" w:rsidRDefault="007A1932" w:rsidP="00DF495A">
      <w:pPr>
        <w:tabs>
          <w:tab w:val="left" w:pos="1685"/>
        </w:tabs>
        <w:rPr>
          <w:sz w:val="24"/>
        </w:rPr>
      </w:pPr>
      <w:r>
        <w:rPr>
          <w:sz w:val="24"/>
        </w:rPr>
        <w:t>если говорить конкретнее, не</w:t>
      </w:r>
      <w:r w:rsidR="00BB6E13">
        <w:rPr>
          <w:sz w:val="24"/>
        </w:rPr>
        <w:t>льзя</w:t>
      </w:r>
      <w:r>
        <w:rPr>
          <w:sz w:val="24"/>
        </w:rPr>
        <w:t xml:space="preserve"> соглашаться с тренерами, которые могут попытаться перевести его на другую позицию в случае ст</w:t>
      </w:r>
      <w:r w:rsidR="007F0AEF">
        <w:rPr>
          <w:sz w:val="24"/>
        </w:rPr>
        <w:t xml:space="preserve">ремительного роста </w:t>
      </w:r>
      <w:r w:rsidR="00636ACC">
        <w:rPr>
          <w:sz w:val="24"/>
        </w:rPr>
        <w:t>игрока</w:t>
      </w:r>
    </w:p>
    <w:p w14:paraId="680B4CA7" w14:textId="77777777" w:rsidR="007F0AEF" w:rsidRDefault="007A1932" w:rsidP="00DF495A">
      <w:pPr>
        <w:tabs>
          <w:tab w:val="left" w:pos="1685"/>
        </w:tabs>
        <w:rPr>
          <w:sz w:val="24"/>
        </w:rPr>
      </w:pPr>
      <w:r>
        <w:rPr>
          <w:sz w:val="24"/>
        </w:rPr>
        <w:t>настаивать на том, что разыгрывающий защитник – его естественная позиция, играя на которой он будет приносить максимум пользы команде, даже если</w:t>
      </w:r>
      <w:r w:rsidR="007F0AEF">
        <w:rPr>
          <w:sz w:val="24"/>
        </w:rPr>
        <w:t xml:space="preserve"> вырастит до 205 сантиметров</w:t>
      </w:r>
    </w:p>
    <w:p w14:paraId="1488947D" w14:textId="77777777" w:rsidR="007F0AEF" w:rsidRDefault="007F0AEF" w:rsidP="00DF495A">
      <w:pPr>
        <w:tabs>
          <w:tab w:val="left" w:pos="1685"/>
        </w:tabs>
        <w:rPr>
          <w:sz w:val="24"/>
        </w:rPr>
      </w:pPr>
      <w:r>
        <w:rPr>
          <w:sz w:val="24"/>
        </w:rPr>
        <w:t xml:space="preserve">что </w:t>
      </w:r>
      <w:r w:rsidR="00FF4EBB">
        <w:rPr>
          <w:sz w:val="24"/>
        </w:rPr>
        <w:t>ка</w:t>
      </w:r>
      <w:r w:rsidR="00E91F8D">
        <w:rPr>
          <w:sz w:val="24"/>
        </w:rPr>
        <w:t>сается защиты и отношения к ней,</w:t>
      </w:r>
      <w:r w:rsidR="00FF4EBB">
        <w:rPr>
          <w:sz w:val="24"/>
        </w:rPr>
        <w:t xml:space="preserve"> должен найтись человек, который попытается объяснить ему, что баскетбол – это не только точные броски, красивые проходы и в целом нападение</w:t>
      </w:r>
      <w:r w:rsidR="00FF4EBB" w:rsidRPr="00FF4EBB">
        <w:rPr>
          <w:sz w:val="24"/>
        </w:rPr>
        <w:t xml:space="preserve">; </w:t>
      </w:r>
      <w:r w:rsidR="00FF4EBB">
        <w:rPr>
          <w:sz w:val="24"/>
        </w:rPr>
        <w:t>в баскетболе от защиты можно получать такое же</w:t>
      </w:r>
      <w:r>
        <w:rPr>
          <w:sz w:val="24"/>
        </w:rPr>
        <w:t xml:space="preserve"> удовольствие, как и от атаки</w:t>
      </w:r>
      <w:r w:rsidR="00FF4EBB">
        <w:rPr>
          <w:sz w:val="24"/>
        </w:rPr>
        <w:t xml:space="preserve"> </w:t>
      </w:r>
    </w:p>
    <w:p w14:paraId="56B52F83" w14:textId="54DB753E" w:rsidR="00DF495A" w:rsidRPr="00FF4EBB" w:rsidRDefault="00FF4EBB" w:rsidP="00DF495A">
      <w:pPr>
        <w:tabs>
          <w:tab w:val="left" w:pos="1685"/>
        </w:tabs>
        <w:rPr>
          <w:sz w:val="24"/>
        </w:rPr>
      </w:pPr>
      <w:r>
        <w:rPr>
          <w:sz w:val="24"/>
        </w:rPr>
        <w:t xml:space="preserve">если этого </w:t>
      </w:r>
      <w:proofErr w:type="gramStart"/>
      <w:r>
        <w:rPr>
          <w:sz w:val="24"/>
        </w:rPr>
        <w:t>не произойдёт</w:t>
      </w:r>
      <w:proofErr w:type="gramEnd"/>
      <w:r>
        <w:rPr>
          <w:sz w:val="24"/>
        </w:rPr>
        <w:t xml:space="preserve"> и </w:t>
      </w:r>
      <w:r w:rsidR="004D28B1">
        <w:rPr>
          <w:sz w:val="24"/>
        </w:rPr>
        <w:t xml:space="preserve">игрок </w:t>
      </w:r>
      <w:r>
        <w:rPr>
          <w:sz w:val="24"/>
        </w:rPr>
        <w:t xml:space="preserve">продолжит «спать» в защите, эти плохие привычки игры без мяча, рано или поздно станут причиной завершения его карьеры и возможности выбора больше не будет. </w:t>
      </w:r>
    </w:p>
    <w:p w14:paraId="7FECA5F4" w14:textId="77777777" w:rsidR="000253BB" w:rsidRPr="00C97F94" w:rsidRDefault="000253BB">
      <w:pPr>
        <w:rPr>
          <w:sz w:val="24"/>
          <w:u w:val="single"/>
        </w:rPr>
      </w:pPr>
    </w:p>
    <w:sectPr w:rsidR="000253BB" w:rsidRPr="00C97F94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FF85D"/>
    <w:multiLevelType w:val="hybridMultilevel"/>
    <w:tmpl w:val="1CFC61DC"/>
    <w:lvl w:ilvl="0" w:tplc="5B48BA12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687C9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FD7F6F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859460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B39E28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4A74D2F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166201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5330B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CB993AB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C2"/>
    <w:rsid w:val="00015172"/>
    <w:rsid w:val="000253BB"/>
    <w:rsid w:val="00046306"/>
    <w:rsid w:val="00073D3F"/>
    <w:rsid w:val="00075F0E"/>
    <w:rsid w:val="000931B7"/>
    <w:rsid w:val="000964D8"/>
    <w:rsid w:val="00136968"/>
    <w:rsid w:val="00157493"/>
    <w:rsid w:val="001E0D35"/>
    <w:rsid w:val="00230C99"/>
    <w:rsid w:val="00267045"/>
    <w:rsid w:val="00281BAF"/>
    <w:rsid w:val="002D4256"/>
    <w:rsid w:val="002E1935"/>
    <w:rsid w:val="002F0804"/>
    <w:rsid w:val="002F621C"/>
    <w:rsid w:val="00304972"/>
    <w:rsid w:val="00346DED"/>
    <w:rsid w:val="0035323F"/>
    <w:rsid w:val="003844DD"/>
    <w:rsid w:val="00392593"/>
    <w:rsid w:val="003F2BA9"/>
    <w:rsid w:val="003F6343"/>
    <w:rsid w:val="00401758"/>
    <w:rsid w:val="00434404"/>
    <w:rsid w:val="004A7A73"/>
    <w:rsid w:val="004D28B1"/>
    <w:rsid w:val="004E5C3E"/>
    <w:rsid w:val="00502956"/>
    <w:rsid w:val="005059E5"/>
    <w:rsid w:val="00572B4B"/>
    <w:rsid w:val="005841C7"/>
    <w:rsid w:val="005A778D"/>
    <w:rsid w:val="005C3355"/>
    <w:rsid w:val="005C6A3E"/>
    <w:rsid w:val="0061282E"/>
    <w:rsid w:val="00636ACC"/>
    <w:rsid w:val="006D34CD"/>
    <w:rsid w:val="006E1C31"/>
    <w:rsid w:val="006E5ED1"/>
    <w:rsid w:val="00793DFE"/>
    <w:rsid w:val="00795A9E"/>
    <w:rsid w:val="007A1932"/>
    <w:rsid w:val="007C2BED"/>
    <w:rsid w:val="007F0AEF"/>
    <w:rsid w:val="00867FDD"/>
    <w:rsid w:val="008C64FB"/>
    <w:rsid w:val="008E237F"/>
    <w:rsid w:val="008F1811"/>
    <w:rsid w:val="008F7488"/>
    <w:rsid w:val="00921DE3"/>
    <w:rsid w:val="00932108"/>
    <w:rsid w:val="009634CD"/>
    <w:rsid w:val="00972DDC"/>
    <w:rsid w:val="009869ED"/>
    <w:rsid w:val="00991914"/>
    <w:rsid w:val="009A7290"/>
    <w:rsid w:val="009E7EF9"/>
    <w:rsid w:val="00A01933"/>
    <w:rsid w:val="00A1558B"/>
    <w:rsid w:val="00A85430"/>
    <w:rsid w:val="00A85D93"/>
    <w:rsid w:val="00AA61AE"/>
    <w:rsid w:val="00AD2FB1"/>
    <w:rsid w:val="00AD3919"/>
    <w:rsid w:val="00AF038F"/>
    <w:rsid w:val="00B42A19"/>
    <w:rsid w:val="00B65A79"/>
    <w:rsid w:val="00B71349"/>
    <w:rsid w:val="00BA55E9"/>
    <w:rsid w:val="00BB6E13"/>
    <w:rsid w:val="00BC193B"/>
    <w:rsid w:val="00BD3F77"/>
    <w:rsid w:val="00BF110D"/>
    <w:rsid w:val="00BF24F2"/>
    <w:rsid w:val="00C411B8"/>
    <w:rsid w:val="00C97F94"/>
    <w:rsid w:val="00CE7B52"/>
    <w:rsid w:val="00D267E5"/>
    <w:rsid w:val="00DA1056"/>
    <w:rsid w:val="00DA23F0"/>
    <w:rsid w:val="00DC220B"/>
    <w:rsid w:val="00DF1024"/>
    <w:rsid w:val="00DF495A"/>
    <w:rsid w:val="00E125FB"/>
    <w:rsid w:val="00E75103"/>
    <w:rsid w:val="00E91F8D"/>
    <w:rsid w:val="00E96279"/>
    <w:rsid w:val="00EA0141"/>
    <w:rsid w:val="00ED73A0"/>
    <w:rsid w:val="00F04702"/>
    <w:rsid w:val="00F247C2"/>
    <w:rsid w:val="00F67643"/>
    <w:rsid w:val="00F807E5"/>
    <w:rsid w:val="00FF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025E"/>
  <w15:docId w15:val="{526C11BA-7958-214D-B842-4BAFB8C8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Evgeniy</cp:lastModifiedBy>
  <cp:revision>8</cp:revision>
  <dcterms:created xsi:type="dcterms:W3CDTF">2021-09-13T13:38:00Z</dcterms:created>
  <dcterms:modified xsi:type="dcterms:W3CDTF">2022-01-27T06:46:00Z</dcterms:modified>
</cp:coreProperties>
</file>